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3A6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3716020"/>
            <wp:effectExtent l="0" t="0" r="12700" b="2540"/>
            <wp:docPr id="1" name="图片 1" descr="45617544eaabd54ebda236f74af3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617544eaabd54ebda236f74af3e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2712"/>
    <w:rsid w:val="066C7789"/>
    <w:rsid w:val="0FB3702D"/>
    <w:rsid w:val="11E03D9D"/>
    <w:rsid w:val="17DD1B2E"/>
    <w:rsid w:val="19862AF4"/>
    <w:rsid w:val="19D44460"/>
    <w:rsid w:val="1AFC72C5"/>
    <w:rsid w:val="1C0B3C87"/>
    <w:rsid w:val="2342170A"/>
    <w:rsid w:val="24076613"/>
    <w:rsid w:val="246926AD"/>
    <w:rsid w:val="271E03B4"/>
    <w:rsid w:val="274F037F"/>
    <w:rsid w:val="29A67A4A"/>
    <w:rsid w:val="3C8F4F15"/>
    <w:rsid w:val="424C17AC"/>
    <w:rsid w:val="479F4492"/>
    <w:rsid w:val="47EF1D72"/>
    <w:rsid w:val="48A31000"/>
    <w:rsid w:val="49AB7952"/>
    <w:rsid w:val="4A195233"/>
    <w:rsid w:val="4AA50444"/>
    <w:rsid w:val="4AC01FC9"/>
    <w:rsid w:val="4CAB68AF"/>
    <w:rsid w:val="4DA058D9"/>
    <w:rsid w:val="509E30C0"/>
    <w:rsid w:val="582720DC"/>
    <w:rsid w:val="5E5B7C04"/>
    <w:rsid w:val="62762085"/>
    <w:rsid w:val="65E75725"/>
    <w:rsid w:val="6A422843"/>
    <w:rsid w:val="6DDA274D"/>
    <w:rsid w:val="6E1A759C"/>
    <w:rsid w:val="75310085"/>
    <w:rsid w:val="7550359D"/>
    <w:rsid w:val="7DE37BB5"/>
    <w:rsid w:val="7FE0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2022-08-19T02:11:00Z</dcterms:created>
  <dc:creator>70609</dc:creator>
  <cp:lastModifiedBy>WPS_1220203466</cp:lastModifiedBy>
  <dcterms:modified xsi:type="dcterms:W3CDTF">2025-11-27T07:39:49Z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7B603F2EB68140CABE766C198C208062</vt:lpwstr>
  </property>
  <property fmtid="{D5CDD505-2E9C-101B-9397-08002B2CF9AE}" pid="4" name="KSOTemplateDocerSaveRecord">
    <vt:lpwstr>eyJoZGlkIjoiZjc5MzRmMmM1YzhlNDczNDM1ZjM3MzI4MGVmYjg5MzEiLCJ1c2VySWQiOiIxMjIwMjAzNDY2In0=</vt:lpwstr>
  </property>
</Properties>
</file>